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ABE8" w14:textId="77777777" w:rsidR="00272361" w:rsidRDefault="00272361" w:rsidP="00557FD5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6893D361" w14:textId="7ED82FCC" w:rsidR="009A3863" w:rsidRDefault="00557FD5" w:rsidP="00557FD5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557FD5">
        <w:rPr>
          <w:rFonts w:ascii="微軟正黑體" w:eastAsia="微軟正黑體" w:hAnsi="微軟正黑體" w:hint="eastAsia"/>
          <w:b/>
          <w:bCs/>
          <w:sz w:val="36"/>
          <w:szCs w:val="36"/>
        </w:rPr>
        <w:t>農耕機土塊脫落</w:t>
      </w:r>
      <w:r w:rsidR="00275C91">
        <w:rPr>
          <w:rFonts w:ascii="微軟正黑體" w:eastAsia="微軟正黑體" w:hAnsi="微軟正黑體" w:hint="eastAsia"/>
          <w:b/>
          <w:bCs/>
          <w:sz w:val="36"/>
          <w:szCs w:val="36"/>
        </w:rPr>
        <w:t>致</w:t>
      </w:r>
      <w:r w:rsidRPr="00557FD5">
        <w:rPr>
          <w:rFonts w:ascii="微軟正黑體" w:eastAsia="微軟正黑體" w:hAnsi="微軟正黑體" w:hint="eastAsia"/>
          <w:b/>
          <w:bCs/>
          <w:sz w:val="36"/>
          <w:szCs w:val="36"/>
        </w:rPr>
        <w:t>道路污染情形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13"/>
        <w:gridCol w:w="4913"/>
      </w:tblGrid>
      <w:tr w:rsidR="00557FD5" w14:paraId="23D25EFA" w14:textId="77777777" w:rsidTr="00272361">
        <w:trPr>
          <w:trHeight w:val="5529"/>
          <w:jc w:val="center"/>
        </w:trPr>
        <w:tc>
          <w:tcPr>
            <w:tcW w:w="4913" w:type="dxa"/>
            <w:vAlign w:val="center"/>
          </w:tcPr>
          <w:p w14:paraId="7A77DCDE" w14:textId="0F24680F" w:rsidR="00557FD5" w:rsidRDefault="00557FD5" w:rsidP="00557FD5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2B8C053" wp14:editId="3602CDB0">
                  <wp:extent cx="2954020" cy="2216150"/>
                  <wp:effectExtent l="0" t="0" r="0" b="0"/>
                  <wp:docPr id="190706508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065081" name="圖片 190706508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0" cy="221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  <w:vAlign w:val="center"/>
          </w:tcPr>
          <w:p w14:paraId="636138F1" w14:textId="46910130" w:rsidR="00557FD5" w:rsidRDefault="008C4354" w:rsidP="00557FD5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3E763ED" wp14:editId="3A2EF1E6">
                  <wp:extent cx="2954020" cy="2216150"/>
                  <wp:effectExtent l="0" t="0" r="0" b="0"/>
                  <wp:docPr id="301950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9502" name="圖片 301950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0" cy="221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486" w14:paraId="3BAF655D" w14:textId="77777777" w:rsidTr="00272361">
        <w:trPr>
          <w:trHeight w:val="5801"/>
          <w:jc w:val="center"/>
        </w:trPr>
        <w:tc>
          <w:tcPr>
            <w:tcW w:w="4913" w:type="dxa"/>
            <w:vAlign w:val="center"/>
          </w:tcPr>
          <w:p w14:paraId="75FCED1E" w14:textId="675F1EA9" w:rsidR="00536486" w:rsidRDefault="003D11A8" w:rsidP="00557FD5">
            <w:pPr>
              <w:jc w:val="center"/>
              <w:rPr>
                <w:rFonts w:ascii="微軟正黑體" w:eastAsia="微軟正黑體" w:hAnsi="微軟正黑體"/>
                <w:b/>
                <w:bCs/>
                <w:noProof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728340D" wp14:editId="13E7AEF0">
                  <wp:extent cx="2954020" cy="2219325"/>
                  <wp:effectExtent l="0" t="0" r="0" b="9525"/>
                  <wp:docPr id="285022923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22923" name="圖片 28502292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  <w:vAlign w:val="center"/>
          </w:tcPr>
          <w:p w14:paraId="03219DCD" w14:textId="2C42AA76" w:rsidR="00536486" w:rsidRDefault="00536486" w:rsidP="00557FD5">
            <w:pPr>
              <w:jc w:val="center"/>
              <w:rPr>
                <w:rFonts w:ascii="微軟正黑體" w:eastAsia="微軟正黑體" w:hAnsi="微軟正黑體"/>
                <w:b/>
                <w:bCs/>
                <w:noProof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4924936" wp14:editId="3605B46E">
                  <wp:extent cx="2954020" cy="2219325"/>
                  <wp:effectExtent l="0" t="0" r="0" b="9525"/>
                  <wp:docPr id="348820478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20478" name="圖片 34882047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F4E4AF" w14:textId="66FB07F8" w:rsidR="00557FD5" w:rsidRDefault="00557FD5">
      <w:pPr>
        <w:widowControl/>
        <w:rPr>
          <w:rFonts w:ascii="微軟正黑體" w:eastAsia="微軟正黑體" w:hAnsi="微軟正黑體"/>
          <w:b/>
          <w:bCs/>
          <w:sz w:val="36"/>
          <w:szCs w:val="36"/>
        </w:rPr>
      </w:pPr>
    </w:p>
    <w:sectPr w:rsidR="00557FD5" w:rsidSect="00536486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D5"/>
    <w:rsid w:val="00224639"/>
    <w:rsid w:val="00272361"/>
    <w:rsid w:val="00275C91"/>
    <w:rsid w:val="003D11A8"/>
    <w:rsid w:val="00536486"/>
    <w:rsid w:val="00557FD5"/>
    <w:rsid w:val="005C2DA7"/>
    <w:rsid w:val="008C4354"/>
    <w:rsid w:val="009A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9C45"/>
  <w15:chartTrackingRefBased/>
  <w15:docId w15:val="{E2FD248C-FB35-49CE-9BBC-8566C92A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佩君 陳</dc:creator>
  <cp:keywords/>
  <dc:description/>
  <cp:lastModifiedBy>台東縣環保局_09</cp:lastModifiedBy>
  <cp:revision>2</cp:revision>
  <dcterms:created xsi:type="dcterms:W3CDTF">2025-08-05T06:16:00Z</dcterms:created>
  <dcterms:modified xsi:type="dcterms:W3CDTF">2025-08-05T06:16:00Z</dcterms:modified>
</cp:coreProperties>
</file>